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1909A8" w14:paraId="1F51C1D6" w14:textId="77777777" w:rsidTr="0062031D">
        <w:tc>
          <w:tcPr>
            <w:tcW w:w="1271" w:type="dxa"/>
            <w:shd w:val="clear" w:color="auto" w:fill="DAE9F7" w:themeFill="text2" w:themeFillTint="1A"/>
          </w:tcPr>
          <w:p w14:paraId="3B44E866" w14:textId="66E98CD7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Job Title:</w:t>
            </w:r>
          </w:p>
        </w:tc>
        <w:tc>
          <w:tcPr>
            <w:tcW w:w="7745" w:type="dxa"/>
          </w:tcPr>
          <w:p w14:paraId="5D945A1C" w14:textId="7465F8E2" w:rsidR="001909A8" w:rsidRDefault="00314BA2">
            <w:r>
              <w:t>Security Officer</w:t>
            </w:r>
          </w:p>
        </w:tc>
      </w:tr>
    </w:tbl>
    <w:p w14:paraId="156BE660" w14:textId="0ABCBCEE" w:rsidR="001909A8" w:rsidRDefault="001909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1"/>
        <w:gridCol w:w="4897"/>
        <w:gridCol w:w="850"/>
        <w:gridCol w:w="1508"/>
      </w:tblGrid>
      <w:tr w:rsidR="001909A8" w14:paraId="62861CC8" w14:textId="77777777" w:rsidTr="00A1604B">
        <w:tc>
          <w:tcPr>
            <w:tcW w:w="1749" w:type="dxa"/>
            <w:shd w:val="clear" w:color="auto" w:fill="DAE9F7" w:themeFill="text2" w:themeFillTint="1A"/>
          </w:tcPr>
          <w:p w14:paraId="4226C5F6" w14:textId="1CDCA14E" w:rsidR="001909A8" w:rsidRPr="002A4C72" w:rsidRDefault="00A1604B">
            <w:pPr>
              <w:rPr>
                <w:b/>
                <w:bCs/>
              </w:rPr>
            </w:pPr>
            <w:r>
              <w:rPr>
                <w:b/>
                <w:bCs/>
              </w:rPr>
              <w:t>Development:</w:t>
            </w:r>
          </w:p>
        </w:tc>
        <w:tc>
          <w:tcPr>
            <w:tcW w:w="4909" w:type="dxa"/>
          </w:tcPr>
          <w:p w14:paraId="64853685" w14:textId="5AFC4797" w:rsidR="001909A8" w:rsidRDefault="005A6522">
            <w:r>
              <w:t>Brent Cross Town</w:t>
            </w:r>
          </w:p>
        </w:tc>
        <w:tc>
          <w:tcPr>
            <w:tcW w:w="850" w:type="dxa"/>
            <w:shd w:val="clear" w:color="auto" w:fill="DAE9F7" w:themeFill="text2" w:themeFillTint="1A"/>
          </w:tcPr>
          <w:p w14:paraId="65898972" w14:textId="15F4D51F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Date:</w:t>
            </w:r>
          </w:p>
        </w:tc>
        <w:tc>
          <w:tcPr>
            <w:tcW w:w="1508" w:type="dxa"/>
          </w:tcPr>
          <w:p w14:paraId="686AC14A" w14:textId="404C8854" w:rsidR="001909A8" w:rsidRDefault="005A6522">
            <w:r>
              <w:t>13.08.2026</w:t>
            </w:r>
          </w:p>
        </w:tc>
      </w:tr>
    </w:tbl>
    <w:p w14:paraId="45E24E7E" w14:textId="77777777" w:rsidR="001909A8" w:rsidRDefault="001909A8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222"/>
        <w:gridCol w:w="892"/>
        <w:gridCol w:w="547"/>
        <w:gridCol w:w="781"/>
        <w:gridCol w:w="741"/>
        <w:gridCol w:w="352"/>
        <w:gridCol w:w="1223"/>
        <w:gridCol w:w="199"/>
        <w:gridCol w:w="334"/>
        <w:gridCol w:w="1356"/>
        <w:gridCol w:w="369"/>
      </w:tblGrid>
      <w:tr w:rsidR="008D10D9" w14:paraId="04D70A58" w14:textId="77777777" w:rsidTr="0062031D">
        <w:tc>
          <w:tcPr>
            <w:tcW w:w="3114" w:type="dxa"/>
            <w:gridSpan w:val="2"/>
            <w:shd w:val="clear" w:color="auto" w:fill="DAE9F7" w:themeFill="text2" w:themeFillTint="1A"/>
          </w:tcPr>
          <w:p w14:paraId="610E52D3" w14:textId="7D8C2D71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Type of role (please tick):</w:t>
            </w:r>
          </w:p>
        </w:tc>
        <w:tc>
          <w:tcPr>
            <w:tcW w:w="2069" w:type="dxa"/>
            <w:gridSpan w:val="3"/>
            <w:shd w:val="clear" w:color="auto" w:fill="A5C9EB" w:themeFill="text2" w:themeFillTint="40"/>
          </w:tcPr>
          <w:p w14:paraId="7D8C50CD" w14:textId="121BAAB2" w:rsidR="001909A8" w:rsidRPr="002A4C72" w:rsidRDefault="00A1604B">
            <w:pPr>
              <w:rPr>
                <w:b/>
                <w:bCs/>
              </w:rPr>
            </w:pPr>
            <w:r>
              <w:rPr>
                <w:b/>
                <w:bCs/>
              </w:rPr>
              <w:t>Work Experience</w:t>
            </w:r>
          </w:p>
        </w:tc>
        <w:tc>
          <w:tcPr>
            <w:tcW w:w="352" w:type="dxa"/>
          </w:tcPr>
          <w:p w14:paraId="0B04B4BF" w14:textId="36A95E59" w:rsidR="001909A8" w:rsidRDefault="001909A8"/>
        </w:tc>
        <w:tc>
          <w:tcPr>
            <w:tcW w:w="1422" w:type="dxa"/>
            <w:gridSpan w:val="2"/>
            <w:shd w:val="clear" w:color="auto" w:fill="A5C9EB" w:themeFill="text2" w:themeFillTint="40"/>
          </w:tcPr>
          <w:p w14:paraId="4E96C8FF" w14:textId="1AC44E00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Apprentice</w:t>
            </w:r>
          </w:p>
        </w:tc>
        <w:tc>
          <w:tcPr>
            <w:tcW w:w="334" w:type="dxa"/>
          </w:tcPr>
          <w:p w14:paraId="09A9AEAA" w14:textId="77777777" w:rsidR="001909A8" w:rsidRDefault="001909A8"/>
        </w:tc>
        <w:tc>
          <w:tcPr>
            <w:tcW w:w="1356" w:type="dxa"/>
            <w:shd w:val="clear" w:color="auto" w:fill="A5C9EB" w:themeFill="text2" w:themeFillTint="40"/>
          </w:tcPr>
          <w:p w14:paraId="4D9E62EF" w14:textId="3B61DDF5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Employee</w:t>
            </w:r>
          </w:p>
        </w:tc>
        <w:tc>
          <w:tcPr>
            <w:tcW w:w="369" w:type="dxa"/>
          </w:tcPr>
          <w:p w14:paraId="3AAFC9A1" w14:textId="5316D369" w:rsidR="001909A8" w:rsidRDefault="005A6522">
            <w:r>
              <w:t>X</w:t>
            </w:r>
          </w:p>
        </w:tc>
      </w:tr>
      <w:tr w:rsidR="002A4C72" w14:paraId="533ED7C1" w14:textId="77777777" w:rsidTr="00A1604B">
        <w:tc>
          <w:tcPr>
            <w:tcW w:w="3661" w:type="dxa"/>
            <w:gridSpan w:val="3"/>
            <w:shd w:val="clear" w:color="auto" w:fill="DAE9F7" w:themeFill="text2" w:themeFillTint="1A"/>
          </w:tcPr>
          <w:p w14:paraId="52922072" w14:textId="474EDB0F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Number of positions available:</w:t>
            </w:r>
          </w:p>
        </w:tc>
        <w:tc>
          <w:tcPr>
            <w:tcW w:w="5355" w:type="dxa"/>
            <w:gridSpan w:val="8"/>
          </w:tcPr>
          <w:p w14:paraId="48B4982D" w14:textId="2DB93544" w:rsidR="002A4C72" w:rsidRDefault="005A6522">
            <w:r>
              <w:t>1</w:t>
            </w:r>
          </w:p>
        </w:tc>
      </w:tr>
      <w:tr w:rsidR="002A4C72" w14:paraId="57713984" w14:textId="77777777" w:rsidTr="00A1604B">
        <w:tc>
          <w:tcPr>
            <w:tcW w:w="3661" w:type="dxa"/>
            <w:gridSpan w:val="3"/>
            <w:shd w:val="clear" w:color="auto" w:fill="DAE9F7" w:themeFill="text2" w:themeFillTint="1A"/>
          </w:tcPr>
          <w:p w14:paraId="400198BC" w14:textId="77777777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Number of hours per week:</w:t>
            </w:r>
          </w:p>
        </w:tc>
        <w:tc>
          <w:tcPr>
            <w:tcW w:w="5355" w:type="dxa"/>
            <w:gridSpan w:val="8"/>
          </w:tcPr>
          <w:p w14:paraId="2CE7E60D" w14:textId="73834434" w:rsidR="002A4C72" w:rsidRDefault="009D6CDD">
            <w:r>
              <w:t>42</w:t>
            </w:r>
          </w:p>
        </w:tc>
      </w:tr>
      <w:tr w:rsidR="002A4C72" w14:paraId="17D48E28" w14:textId="77777777" w:rsidTr="00A1604B">
        <w:tc>
          <w:tcPr>
            <w:tcW w:w="2222" w:type="dxa"/>
            <w:shd w:val="clear" w:color="auto" w:fill="DAE9F7" w:themeFill="text2" w:themeFillTint="1A"/>
          </w:tcPr>
          <w:p w14:paraId="560A6053" w14:textId="186F1393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Start time:</w:t>
            </w:r>
          </w:p>
        </w:tc>
        <w:tc>
          <w:tcPr>
            <w:tcW w:w="2220" w:type="dxa"/>
            <w:gridSpan w:val="3"/>
          </w:tcPr>
          <w:p w14:paraId="671E4317" w14:textId="01FE2C0E" w:rsidR="002A4C72" w:rsidRDefault="00190A4E">
            <w:r>
              <w:t>N/A</w:t>
            </w:r>
          </w:p>
        </w:tc>
        <w:tc>
          <w:tcPr>
            <w:tcW w:w="2316" w:type="dxa"/>
            <w:gridSpan w:val="3"/>
            <w:shd w:val="clear" w:color="auto" w:fill="DAE9F7" w:themeFill="text2" w:themeFillTint="1A"/>
          </w:tcPr>
          <w:p w14:paraId="0F00BBA0" w14:textId="03FE9AE2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Finish time:</w:t>
            </w:r>
          </w:p>
        </w:tc>
        <w:tc>
          <w:tcPr>
            <w:tcW w:w="2258" w:type="dxa"/>
            <w:gridSpan w:val="4"/>
          </w:tcPr>
          <w:p w14:paraId="2DB87105" w14:textId="78D2A60B" w:rsidR="002A4C72" w:rsidRDefault="00190A4E">
            <w:r>
              <w:t>N/A</w:t>
            </w:r>
          </w:p>
        </w:tc>
      </w:tr>
      <w:tr w:rsidR="002A4C72" w14:paraId="4E3C2C88" w14:textId="77777777" w:rsidTr="00A1604B">
        <w:trPr>
          <w:trHeight w:val="129"/>
        </w:trPr>
        <w:tc>
          <w:tcPr>
            <w:tcW w:w="2222" w:type="dxa"/>
            <w:shd w:val="clear" w:color="auto" w:fill="DAE9F7" w:themeFill="text2" w:themeFillTint="1A"/>
          </w:tcPr>
          <w:p w14:paraId="3D9B80A5" w14:textId="66CA744F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Salary:</w:t>
            </w:r>
          </w:p>
        </w:tc>
        <w:tc>
          <w:tcPr>
            <w:tcW w:w="2220" w:type="dxa"/>
            <w:gridSpan w:val="3"/>
          </w:tcPr>
          <w:p w14:paraId="11A31715" w14:textId="28D0A6FD" w:rsidR="002A4C72" w:rsidRDefault="009D6CDD">
            <w:r>
              <w:t>£14 p/h</w:t>
            </w:r>
          </w:p>
        </w:tc>
        <w:tc>
          <w:tcPr>
            <w:tcW w:w="2316" w:type="dxa"/>
            <w:gridSpan w:val="3"/>
            <w:shd w:val="clear" w:color="auto" w:fill="DAE9F7" w:themeFill="text2" w:themeFillTint="1A"/>
          </w:tcPr>
          <w:p w14:paraId="38B92BA3" w14:textId="732DED79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Start date:</w:t>
            </w:r>
          </w:p>
        </w:tc>
        <w:tc>
          <w:tcPr>
            <w:tcW w:w="2258" w:type="dxa"/>
            <w:gridSpan w:val="4"/>
          </w:tcPr>
          <w:p w14:paraId="505E56FE" w14:textId="5C317EA4" w:rsidR="002A4C72" w:rsidRDefault="009A5E7E">
            <w:r>
              <w:t>N/A</w:t>
            </w:r>
          </w:p>
        </w:tc>
      </w:tr>
    </w:tbl>
    <w:p w14:paraId="0123CC32" w14:textId="77777777" w:rsidR="001909A8" w:rsidRDefault="001909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909A8" w14:paraId="78E97F36" w14:textId="77777777" w:rsidTr="008D10D9">
        <w:tc>
          <w:tcPr>
            <w:tcW w:w="9016" w:type="dxa"/>
            <w:shd w:val="clear" w:color="auto" w:fill="DAE9F7" w:themeFill="text2" w:themeFillTint="1A"/>
          </w:tcPr>
          <w:p w14:paraId="6F8914A2" w14:textId="00C412D0" w:rsidR="001909A8" w:rsidRPr="002A4C72" w:rsidRDefault="002A4C72" w:rsidP="002A4C72">
            <w:pPr>
              <w:jc w:val="center"/>
              <w:rPr>
                <w:b/>
                <w:bCs/>
              </w:rPr>
            </w:pPr>
            <w:r w:rsidRPr="002A4C72">
              <w:rPr>
                <w:b/>
                <w:bCs/>
              </w:rPr>
              <w:t>Job Description</w:t>
            </w:r>
          </w:p>
        </w:tc>
      </w:tr>
      <w:tr w:rsidR="001909A8" w14:paraId="26DB9617" w14:textId="77777777" w:rsidTr="001909A8">
        <w:tc>
          <w:tcPr>
            <w:tcW w:w="9016" w:type="dxa"/>
          </w:tcPr>
          <w:p w14:paraId="42863171" w14:textId="77777777" w:rsidR="0082611D" w:rsidRDefault="0082611D" w:rsidP="0082611D">
            <w:proofErr w:type="spellStart"/>
            <w:r>
              <w:t>SecuriGroup</w:t>
            </w:r>
            <w:proofErr w:type="spellEnd"/>
            <w:r>
              <w:t xml:space="preserve"> is looking for experienced and customer-focused Security Officers to join their team at Brent Cross Town, one of London's most ambitious regeneration projects.</w:t>
            </w:r>
          </w:p>
          <w:p w14:paraId="56BA1FF0" w14:textId="77777777" w:rsidR="0082611D" w:rsidRDefault="0082611D" w:rsidP="0082611D"/>
          <w:p w14:paraId="312382B6" w14:textId="77777777" w:rsidR="0082611D" w:rsidRDefault="0082611D" w:rsidP="0082611D">
            <w:r>
              <w:t xml:space="preserve">This is an opportunity to be part of a vibrant mixed-use destination in </w:t>
            </w:r>
            <w:proofErr w:type="gramStart"/>
            <w:r>
              <w:t>North West</w:t>
            </w:r>
            <w:proofErr w:type="gramEnd"/>
            <w:r>
              <w:t xml:space="preserve"> London, helping to create a safe, secure and welcoming environment for residents, visitors, businesses and stakeholders.</w:t>
            </w:r>
          </w:p>
          <w:p w14:paraId="5EE8EA4A" w14:textId="77777777" w:rsidR="0082611D" w:rsidRDefault="0082611D" w:rsidP="0082611D"/>
          <w:p w14:paraId="3A5A3E9C" w14:textId="77777777" w:rsidR="0082611D" w:rsidRDefault="0082611D" w:rsidP="0082611D">
            <w:r>
              <w:t>We're seeking individuals who demonstrate our core values of Loyalty, Integrity and Professionalism while delivering outstanding customer service and maintaining the highest standards of security.</w:t>
            </w:r>
          </w:p>
          <w:p w14:paraId="10C60D40" w14:textId="77777777" w:rsidR="0082611D" w:rsidRDefault="0082611D" w:rsidP="0082611D"/>
          <w:p w14:paraId="3320ACE1" w14:textId="77777777" w:rsidR="0082611D" w:rsidRDefault="0082611D" w:rsidP="0082611D">
            <w:r>
              <w:t xml:space="preserve">At </w:t>
            </w:r>
            <w:proofErr w:type="spellStart"/>
            <w:r>
              <w:t>SecuriGroup</w:t>
            </w:r>
            <w:proofErr w:type="spellEnd"/>
            <w:r>
              <w:t>, we are committed to building a diverse and inclusive workforce that reflects the communities we serve.</w:t>
            </w:r>
          </w:p>
          <w:p w14:paraId="5B13FD2D" w14:textId="77777777" w:rsidR="0082611D" w:rsidRDefault="0082611D" w:rsidP="0082611D"/>
          <w:p w14:paraId="47F6556D" w14:textId="7FC391E1" w:rsidR="0082611D" w:rsidRDefault="0082611D" w:rsidP="0082611D">
            <w:r>
              <w:t>What You'll Be Doing:</w:t>
            </w:r>
          </w:p>
          <w:p w14:paraId="109978D9" w14:textId="77777777" w:rsidR="0082611D" w:rsidRDefault="0082611D" w:rsidP="0082611D">
            <w:r>
              <w:t xml:space="preserve">As a Security Officer, you will play a key role in protecting people, property and public spaces across the Brent Cross Town estate. </w:t>
            </w:r>
          </w:p>
          <w:p w14:paraId="0F09F715" w14:textId="77777777" w:rsidR="0082611D" w:rsidRDefault="0082611D" w:rsidP="0082611D"/>
          <w:p w14:paraId="7D590B5F" w14:textId="6ABDD10E" w:rsidR="0082611D" w:rsidRDefault="0082611D" w:rsidP="0082611D">
            <w:r>
              <w:t>Your responsibilities will include:</w:t>
            </w:r>
          </w:p>
          <w:p w14:paraId="5C164108" w14:textId="4D771181" w:rsidR="0082611D" w:rsidRDefault="0082611D" w:rsidP="0082611D">
            <w:pPr>
              <w:pStyle w:val="ListParagraph"/>
              <w:numPr>
                <w:ilvl w:val="0"/>
                <w:numId w:val="4"/>
              </w:numPr>
            </w:pPr>
            <w:proofErr w:type="gramStart"/>
            <w:r>
              <w:t>Providing exceptional customer service at all times</w:t>
            </w:r>
            <w:proofErr w:type="gramEnd"/>
          </w:p>
          <w:p w14:paraId="5CC9C41E" w14:textId="27456817" w:rsidR="0082611D" w:rsidRDefault="0082611D" w:rsidP="0082611D">
            <w:pPr>
              <w:pStyle w:val="ListParagraph"/>
              <w:numPr>
                <w:ilvl w:val="0"/>
                <w:numId w:val="4"/>
              </w:numPr>
            </w:pPr>
            <w:r>
              <w:t>Welcoming and engaging with visitors, residents, contractors and staff</w:t>
            </w:r>
          </w:p>
          <w:p w14:paraId="4375A889" w14:textId="0125122D" w:rsidR="0082611D" w:rsidRDefault="0082611D" w:rsidP="0082611D">
            <w:pPr>
              <w:pStyle w:val="ListParagraph"/>
              <w:numPr>
                <w:ilvl w:val="0"/>
                <w:numId w:val="4"/>
              </w:numPr>
            </w:pPr>
            <w:r>
              <w:t>Conducting proactive patrols across the estate</w:t>
            </w:r>
          </w:p>
          <w:p w14:paraId="13CF705B" w14:textId="050EAED9" w:rsidR="0082611D" w:rsidRDefault="0082611D" w:rsidP="0082611D">
            <w:pPr>
              <w:pStyle w:val="ListParagraph"/>
              <w:numPr>
                <w:ilvl w:val="0"/>
                <w:numId w:val="4"/>
              </w:numPr>
            </w:pPr>
            <w:r>
              <w:t>Monitoring security risks and ensuring site procedures are followed</w:t>
            </w:r>
          </w:p>
          <w:p w14:paraId="18160BB5" w14:textId="52D9748C" w:rsidR="0082611D" w:rsidRDefault="0082611D" w:rsidP="0082611D">
            <w:pPr>
              <w:pStyle w:val="ListParagraph"/>
              <w:numPr>
                <w:ilvl w:val="0"/>
                <w:numId w:val="4"/>
              </w:numPr>
            </w:pPr>
            <w:r>
              <w:t>Preventing and detecting theft, anti-social behaviour and criminal activity</w:t>
            </w:r>
          </w:p>
          <w:p w14:paraId="20CBDE85" w14:textId="1DBA2EAE" w:rsidR="0082611D" w:rsidRDefault="0082611D" w:rsidP="0082611D">
            <w:pPr>
              <w:pStyle w:val="ListParagraph"/>
              <w:numPr>
                <w:ilvl w:val="0"/>
                <w:numId w:val="4"/>
              </w:numPr>
            </w:pPr>
            <w:r>
              <w:t>Responding to incidents and emergencies professionally and effectively</w:t>
            </w:r>
          </w:p>
          <w:p w14:paraId="48245DE5" w14:textId="565242C8" w:rsidR="0082611D" w:rsidRDefault="0082611D" w:rsidP="0082611D">
            <w:pPr>
              <w:pStyle w:val="ListParagraph"/>
              <w:numPr>
                <w:ilvl w:val="0"/>
                <w:numId w:val="4"/>
              </w:numPr>
            </w:pPr>
            <w:r>
              <w:t>De-escalating challenging situations using excellent communication skills</w:t>
            </w:r>
          </w:p>
          <w:p w14:paraId="36330245" w14:textId="15CDA2EE" w:rsidR="0082611D" w:rsidRDefault="0082611D" w:rsidP="0082611D">
            <w:pPr>
              <w:pStyle w:val="ListParagraph"/>
              <w:numPr>
                <w:ilvl w:val="0"/>
                <w:numId w:val="4"/>
              </w:numPr>
            </w:pPr>
            <w:r>
              <w:t>Promoting a positive health and safety culture</w:t>
            </w:r>
          </w:p>
          <w:p w14:paraId="5DEAD001" w14:textId="785F2FAE" w:rsidR="0082611D" w:rsidRDefault="0082611D" w:rsidP="0082611D">
            <w:pPr>
              <w:pStyle w:val="ListParagraph"/>
              <w:numPr>
                <w:ilvl w:val="0"/>
                <w:numId w:val="4"/>
              </w:numPr>
            </w:pPr>
            <w:r>
              <w:t>Accurately recording, reporting and escalating incidents through the appropriate channels</w:t>
            </w:r>
          </w:p>
          <w:p w14:paraId="30C23E44" w14:textId="1FE2B2FF" w:rsidR="002A4C72" w:rsidRDefault="0082611D" w:rsidP="0082611D">
            <w:pPr>
              <w:pStyle w:val="ListParagraph"/>
              <w:numPr>
                <w:ilvl w:val="0"/>
                <w:numId w:val="4"/>
              </w:numPr>
            </w:pPr>
            <w:r>
              <w:t>Preserving evidence and supporting investigations where required</w:t>
            </w:r>
          </w:p>
        </w:tc>
      </w:tr>
    </w:tbl>
    <w:p w14:paraId="14FF60AA" w14:textId="77777777" w:rsidR="001909A8" w:rsidRDefault="001909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409EE" w:rsidRPr="002A4C72" w14:paraId="56E76CBC" w14:textId="77777777" w:rsidTr="00ED43CB">
        <w:tc>
          <w:tcPr>
            <w:tcW w:w="9016" w:type="dxa"/>
            <w:shd w:val="clear" w:color="auto" w:fill="DAE9F7" w:themeFill="text2" w:themeFillTint="1A"/>
          </w:tcPr>
          <w:p w14:paraId="3DBEAC5E" w14:textId="187E4AA3" w:rsidR="00A409EE" w:rsidRPr="002A4C72" w:rsidRDefault="00A409EE" w:rsidP="00ED43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Person Specification</w:t>
            </w:r>
          </w:p>
        </w:tc>
      </w:tr>
      <w:tr w:rsidR="00A409EE" w14:paraId="49C31317" w14:textId="77777777" w:rsidTr="00FE3530">
        <w:trPr>
          <w:trHeight w:val="1398"/>
        </w:trPr>
        <w:tc>
          <w:tcPr>
            <w:tcW w:w="9016" w:type="dxa"/>
          </w:tcPr>
          <w:p w14:paraId="62AAA6DF" w14:textId="6A2255ED" w:rsidR="00FE3530" w:rsidRDefault="00FE3530" w:rsidP="00FE3530">
            <w:pPr>
              <w:pStyle w:val="ListParagraph"/>
              <w:numPr>
                <w:ilvl w:val="0"/>
                <w:numId w:val="2"/>
              </w:numPr>
            </w:pPr>
            <w:r>
              <w:t>SIA CCTV Licence</w:t>
            </w:r>
          </w:p>
          <w:p w14:paraId="47D0A6C8" w14:textId="444BB795" w:rsidR="00FE3530" w:rsidRDefault="00FE3530" w:rsidP="00FE3530">
            <w:pPr>
              <w:pStyle w:val="ListParagraph"/>
              <w:numPr>
                <w:ilvl w:val="0"/>
                <w:numId w:val="2"/>
              </w:numPr>
            </w:pPr>
            <w:r>
              <w:t>SIA Door Supervisor Licence or Security Guard Licence</w:t>
            </w:r>
          </w:p>
          <w:p w14:paraId="2A9B2478" w14:textId="3C355AC9" w:rsidR="00FE3530" w:rsidRDefault="00FE3530" w:rsidP="00FE3530">
            <w:pPr>
              <w:pStyle w:val="ListParagraph"/>
              <w:numPr>
                <w:ilvl w:val="0"/>
                <w:numId w:val="2"/>
              </w:numPr>
            </w:pPr>
            <w:r>
              <w:t>Minimum 3 years' security experience</w:t>
            </w:r>
          </w:p>
          <w:p w14:paraId="1CD2D2F5" w14:textId="2A90845A" w:rsidR="00FE3530" w:rsidRDefault="00FE3530" w:rsidP="00FE3530">
            <w:pPr>
              <w:pStyle w:val="ListParagraph"/>
              <w:numPr>
                <w:ilvl w:val="0"/>
                <w:numId w:val="2"/>
              </w:numPr>
            </w:pPr>
            <w:r>
              <w:t>Excellent written and verbal communication skills</w:t>
            </w:r>
          </w:p>
          <w:p w14:paraId="5EF3BFCB" w14:textId="7539FD40" w:rsidR="00FE3530" w:rsidRDefault="00FE3530" w:rsidP="00FE3530">
            <w:pPr>
              <w:pStyle w:val="ListParagraph"/>
              <w:numPr>
                <w:ilvl w:val="0"/>
                <w:numId w:val="2"/>
              </w:numPr>
            </w:pPr>
            <w:r>
              <w:t>Fluent spoken and written English</w:t>
            </w:r>
          </w:p>
          <w:p w14:paraId="4811B0D4" w14:textId="67225583" w:rsidR="00FE3530" w:rsidRDefault="00FE3530" w:rsidP="00FE3530">
            <w:pPr>
              <w:pStyle w:val="ListParagraph"/>
              <w:numPr>
                <w:ilvl w:val="0"/>
                <w:numId w:val="2"/>
              </w:numPr>
            </w:pPr>
            <w:r>
              <w:t>Strong customer service skills</w:t>
            </w:r>
          </w:p>
          <w:p w14:paraId="69B985F0" w14:textId="0674530A" w:rsidR="00FE3530" w:rsidRDefault="00FE3530" w:rsidP="00FE3530">
            <w:pPr>
              <w:pStyle w:val="ListParagraph"/>
              <w:numPr>
                <w:ilvl w:val="0"/>
                <w:numId w:val="2"/>
              </w:numPr>
            </w:pPr>
            <w:r>
              <w:t>Professional appearance and conduct</w:t>
            </w:r>
          </w:p>
          <w:p w14:paraId="0D5428A0" w14:textId="6D55F416" w:rsidR="00FE3530" w:rsidRDefault="00FE3530" w:rsidP="00FE3530">
            <w:pPr>
              <w:pStyle w:val="ListParagraph"/>
              <w:numPr>
                <w:ilvl w:val="0"/>
                <w:numId w:val="2"/>
              </w:numPr>
            </w:pPr>
            <w:r>
              <w:t>Good IT and report-writing skills</w:t>
            </w:r>
          </w:p>
          <w:p w14:paraId="70A72CD5" w14:textId="34A0A338" w:rsidR="00FE3530" w:rsidRDefault="00FE3530" w:rsidP="00FE3530">
            <w:pPr>
              <w:pStyle w:val="ListParagraph"/>
              <w:numPr>
                <w:ilvl w:val="0"/>
                <w:numId w:val="2"/>
              </w:numPr>
            </w:pPr>
            <w:r>
              <w:t>Ability to remain calm under pressure and make sound decisions</w:t>
            </w:r>
          </w:p>
          <w:p w14:paraId="2E4936AB" w14:textId="20ACFB4B" w:rsidR="00A409EE" w:rsidRDefault="00FE3530" w:rsidP="00FE3530">
            <w:pPr>
              <w:pStyle w:val="ListParagraph"/>
              <w:numPr>
                <w:ilvl w:val="0"/>
                <w:numId w:val="2"/>
              </w:numPr>
            </w:pPr>
            <w:r>
              <w:t>Self-motivated with excellent attention to detail</w:t>
            </w:r>
          </w:p>
        </w:tc>
      </w:tr>
    </w:tbl>
    <w:p w14:paraId="0DFB488F" w14:textId="17B64AB9" w:rsidR="00FB2B6A" w:rsidRDefault="00FB2B6A" w:rsidP="002F427E"/>
    <w:sectPr w:rsidR="00FB2B6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46D52" w14:textId="77777777" w:rsidR="00D32E3C" w:rsidRDefault="00D32E3C" w:rsidP="001909A8">
      <w:pPr>
        <w:spacing w:after="0" w:line="240" w:lineRule="auto"/>
      </w:pPr>
      <w:r>
        <w:separator/>
      </w:r>
    </w:p>
  </w:endnote>
  <w:endnote w:type="continuationSeparator" w:id="0">
    <w:p w14:paraId="1C869409" w14:textId="77777777" w:rsidR="00D32E3C" w:rsidRDefault="00D32E3C" w:rsidP="0019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DEC30" w14:textId="77777777" w:rsidR="00D32E3C" w:rsidRDefault="00D32E3C" w:rsidP="001909A8">
      <w:pPr>
        <w:spacing w:after="0" w:line="240" w:lineRule="auto"/>
      </w:pPr>
      <w:r>
        <w:separator/>
      </w:r>
    </w:p>
  </w:footnote>
  <w:footnote w:type="continuationSeparator" w:id="0">
    <w:p w14:paraId="64BDE9CB" w14:textId="77777777" w:rsidR="00D32E3C" w:rsidRDefault="00D32E3C" w:rsidP="00190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83508" w14:textId="6CF232A8" w:rsidR="001909A8" w:rsidRPr="008D10D9" w:rsidRDefault="00A1604B" w:rsidP="001909A8">
    <w:pPr>
      <w:pStyle w:val="Header"/>
      <w:jc w:val="center"/>
      <w:rPr>
        <w:b/>
        <w:bCs/>
        <w:sz w:val="40"/>
        <w:szCs w:val="40"/>
      </w:rPr>
    </w:pPr>
    <w:r>
      <w:rPr>
        <w:b/>
        <w:bCs/>
        <w:sz w:val="40"/>
        <w:szCs w:val="40"/>
      </w:rPr>
      <w:t xml:space="preserve">S106 </w:t>
    </w:r>
    <w:r w:rsidR="001909A8" w:rsidRPr="008D10D9">
      <w:rPr>
        <w:b/>
        <w:bCs/>
        <w:sz w:val="40"/>
        <w:szCs w:val="40"/>
      </w:rPr>
      <w:t>New Vacancy Notification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51BD"/>
    <w:multiLevelType w:val="hybridMultilevel"/>
    <w:tmpl w:val="0F9AE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6A8"/>
    <w:multiLevelType w:val="hybridMultilevel"/>
    <w:tmpl w:val="19EAB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E0133"/>
    <w:multiLevelType w:val="hybridMultilevel"/>
    <w:tmpl w:val="62049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43CFC"/>
    <w:multiLevelType w:val="hybridMultilevel"/>
    <w:tmpl w:val="9CA4A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722726">
    <w:abstractNumId w:val="3"/>
  </w:num>
  <w:num w:numId="2" w16cid:durableId="1753509923">
    <w:abstractNumId w:val="1"/>
  </w:num>
  <w:num w:numId="3" w16cid:durableId="2075540268">
    <w:abstractNumId w:val="2"/>
  </w:num>
  <w:num w:numId="4" w16cid:durableId="36399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A8"/>
    <w:rsid w:val="00010AB3"/>
    <w:rsid w:val="0005565E"/>
    <w:rsid w:val="0009706C"/>
    <w:rsid w:val="0012661D"/>
    <w:rsid w:val="00173BF3"/>
    <w:rsid w:val="001909A8"/>
    <w:rsid w:val="00190A4E"/>
    <w:rsid w:val="002A4C72"/>
    <w:rsid w:val="002F427E"/>
    <w:rsid w:val="0031150D"/>
    <w:rsid w:val="00314BA2"/>
    <w:rsid w:val="003C00AB"/>
    <w:rsid w:val="00432A96"/>
    <w:rsid w:val="0045034D"/>
    <w:rsid w:val="004A3C11"/>
    <w:rsid w:val="004B3E65"/>
    <w:rsid w:val="00594C02"/>
    <w:rsid w:val="005A6522"/>
    <w:rsid w:val="0062031D"/>
    <w:rsid w:val="00703F87"/>
    <w:rsid w:val="007854AA"/>
    <w:rsid w:val="0082611D"/>
    <w:rsid w:val="008D10D9"/>
    <w:rsid w:val="009839A2"/>
    <w:rsid w:val="009A5E7E"/>
    <w:rsid w:val="009D6CDD"/>
    <w:rsid w:val="00A1604B"/>
    <w:rsid w:val="00A409EE"/>
    <w:rsid w:val="00A6263E"/>
    <w:rsid w:val="00B91609"/>
    <w:rsid w:val="00BA4197"/>
    <w:rsid w:val="00C214F7"/>
    <w:rsid w:val="00C76BF8"/>
    <w:rsid w:val="00CD44A1"/>
    <w:rsid w:val="00CE5B91"/>
    <w:rsid w:val="00D00BA6"/>
    <w:rsid w:val="00D32E3C"/>
    <w:rsid w:val="00D35AD4"/>
    <w:rsid w:val="00E115A7"/>
    <w:rsid w:val="00EC5C51"/>
    <w:rsid w:val="00F604BB"/>
    <w:rsid w:val="00F8347D"/>
    <w:rsid w:val="00FB2B6A"/>
    <w:rsid w:val="00FE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5828A"/>
  <w15:chartTrackingRefBased/>
  <w15:docId w15:val="{8ED6ACA2-F003-4E2A-8712-76005D71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9EE"/>
  </w:style>
  <w:style w:type="paragraph" w:styleId="Heading1">
    <w:name w:val="heading 1"/>
    <w:basedOn w:val="Normal"/>
    <w:next w:val="Normal"/>
    <w:link w:val="Heading1Char"/>
    <w:uiPriority w:val="9"/>
    <w:qFormat/>
    <w:rsid w:val="00190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9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9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9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9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9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9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9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9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9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9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9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0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9A8"/>
  </w:style>
  <w:style w:type="paragraph" w:styleId="Footer">
    <w:name w:val="footer"/>
    <w:basedOn w:val="Normal"/>
    <w:link w:val="FooterChar"/>
    <w:uiPriority w:val="99"/>
    <w:unhideWhenUsed/>
    <w:rsid w:val="00190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9A8"/>
  </w:style>
  <w:style w:type="table" w:styleId="TableGrid">
    <w:name w:val="Table Grid"/>
    <w:basedOn w:val="TableNormal"/>
    <w:uiPriority w:val="39"/>
    <w:rsid w:val="00190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4C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4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cdf8477-5183-4317-8e8b-f69ff0053fb7}" enabled="1" method="Standard" siteId="{1ba468b9-1414-4675-be4f-53c478ad47b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4267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Stella (TBG)</dc:creator>
  <cp:keywords/>
  <dc:description/>
  <cp:lastModifiedBy>Cooper, Stella (TBG)</cp:lastModifiedBy>
  <cp:revision>29</cp:revision>
  <dcterms:created xsi:type="dcterms:W3CDTF">2025-03-05T10:29:00Z</dcterms:created>
  <dcterms:modified xsi:type="dcterms:W3CDTF">2026-08-21T13:32:00Z</dcterms:modified>
</cp:coreProperties>
</file>